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555CF5" w:rsidRDefault="00555CF5" w:rsidP="00555CF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0316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03160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8F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5CF5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2023-02-28T13:36:00Z</dcterms:modified>
</cp:coreProperties>
</file>